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5B1D" w14:textId="6EDA583E" w:rsidR="00AD6FAD" w:rsidRPr="00EB45FE" w:rsidRDefault="00AD6FAD" w:rsidP="00B8186C">
      <w:pPr>
        <w:spacing w:after="200" w:line="276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Finance Committee Meeting to start @9:30 </w:t>
      </w:r>
      <w:proofErr w:type="gramStart"/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AM</w:t>
      </w:r>
      <w:r w:rsidR="00B8186C"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 </w:t>
      </w:r>
      <w:r w:rsidR="0044048C"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;</w:t>
      </w:r>
      <w:proofErr w:type="gramEnd"/>
      <w:r w:rsidR="0044048C"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  </w:t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Board Meeting starts at 9:45 AM</w:t>
      </w:r>
    </w:p>
    <w:p w14:paraId="7F1B4CDF" w14:textId="5EA81B5C" w:rsidR="00AD6FAD" w:rsidRPr="00EB45FE" w:rsidRDefault="00AD6FAD" w:rsidP="00576674">
      <w:pPr>
        <w:spacing w:after="200" w:line="276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Call to Order </w:t>
      </w:r>
      <w:r w:rsidR="00576674">
        <w:rPr>
          <w:rFonts w:ascii="Times New Roman" w:hAnsi="Times New Roman" w:cs="Times New Roman"/>
          <w:noProof/>
          <w:sz w:val="24"/>
          <w:szCs w:val="24"/>
        </w:rPr>
        <w:tab/>
      </w:r>
      <w:r w:rsidR="00576674">
        <w:rPr>
          <w:rFonts w:ascii="Times New Roman" w:hAnsi="Times New Roman" w:cs="Times New Roman"/>
          <w:noProof/>
          <w:sz w:val="24"/>
          <w:szCs w:val="24"/>
        </w:rPr>
        <w:tab/>
      </w:r>
      <w:r w:rsidR="00576674">
        <w:rPr>
          <w:rFonts w:ascii="Times New Roman" w:hAnsi="Times New Roman" w:cs="Times New Roman"/>
          <w:noProof/>
          <w:sz w:val="24"/>
          <w:szCs w:val="24"/>
        </w:rPr>
        <w:tab/>
      </w:r>
      <w:r w:rsidR="00576674">
        <w:rPr>
          <w:rFonts w:ascii="Times New Roman" w:hAnsi="Times New Roman" w:cs="Times New Roman"/>
          <w:noProof/>
          <w:sz w:val="24"/>
          <w:szCs w:val="24"/>
        </w:rPr>
        <w:tab/>
      </w:r>
      <w:r w:rsidR="00576674">
        <w:rPr>
          <w:rFonts w:ascii="Times New Roman" w:hAnsi="Times New Roman" w:cs="Times New Roman"/>
          <w:noProof/>
          <w:sz w:val="24"/>
          <w:szCs w:val="24"/>
        </w:rPr>
        <w:tab/>
      </w:r>
      <w:r w:rsidR="00576674">
        <w:rPr>
          <w:rFonts w:ascii="Times New Roman" w:hAnsi="Times New Roman" w:cs="Times New Roman"/>
          <w:noProof/>
          <w:sz w:val="24"/>
          <w:szCs w:val="24"/>
        </w:rPr>
        <w:tab/>
      </w:r>
      <w:r w:rsidR="00576674">
        <w:rPr>
          <w:rFonts w:ascii="Times New Roman" w:hAnsi="Times New Roman" w:cs="Times New Roman"/>
          <w:noProof/>
          <w:sz w:val="24"/>
          <w:szCs w:val="24"/>
        </w:rPr>
        <w:tab/>
      </w:r>
      <w:r w:rsidR="00576674">
        <w:rPr>
          <w:rFonts w:ascii="Times New Roman" w:hAnsi="Times New Roman" w:cs="Times New Roman"/>
          <w:noProof/>
          <w:sz w:val="24"/>
          <w:szCs w:val="24"/>
        </w:rPr>
        <w:tab/>
      </w:r>
      <w:r w:rsidR="00576674">
        <w:rPr>
          <w:rFonts w:ascii="Times New Roman" w:hAnsi="Times New Roman" w:cs="Times New Roman"/>
          <w:noProof/>
          <w:sz w:val="24"/>
          <w:szCs w:val="24"/>
        </w:rPr>
        <w:tab/>
      </w:r>
      <w:r w:rsidR="00576674">
        <w:rPr>
          <w:rFonts w:ascii="Times New Roman" w:hAnsi="Times New Roman" w:cs="Times New Roman"/>
          <w:noProof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Pledge</w:t>
      </w:r>
      <w:r w:rsidR="00576674">
        <w:rPr>
          <w:rFonts w:ascii="Times New Roman" w:hAnsi="Times New Roman" w:cs="Times New Roman"/>
          <w:noProof/>
          <w:sz w:val="24"/>
          <w:szCs w:val="24"/>
        </w:rPr>
        <w:tab/>
      </w:r>
      <w:r w:rsidR="00576674">
        <w:rPr>
          <w:rFonts w:ascii="Times New Roman" w:hAnsi="Times New Roman" w:cs="Times New Roman"/>
          <w:noProof/>
          <w:sz w:val="24"/>
          <w:szCs w:val="24"/>
        </w:rPr>
        <w:tab/>
      </w:r>
      <w:r w:rsidR="00576674">
        <w:rPr>
          <w:rFonts w:ascii="Times New Roman" w:hAnsi="Times New Roman" w:cs="Times New Roman"/>
          <w:noProof/>
          <w:sz w:val="24"/>
          <w:szCs w:val="24"/>
        </w:rPr>
        <w:tab/>
      </w:r>
      <w:r w:rsidR="00576674">
        <w:rPr>
          <w:rFonts w:ascii="Times New Roman" w:hAnsi="Times New Roman" w:cs="Times New Roman"/>
          <w:noProof/>
          <w:sz w:val="24"/>
          <w:szCs w:val="24"/>
        </w:rPr>
        <w:tab/>
      </w:r>
      <w:r w:rsidR="00576674">
        <w:rPr>
          <w:rFonts w:ascii="Times New Roman" w:hAnsi="Times New Roman" w:cs="Times New Roman"/>
          <w:noProof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Prayer</w:t>
      </w:r>
    </w:p>
    <w:p w14:paraId="55610A96" w14:textId="77777777" w:rsidR="00AD6FAD" w:rsidRPr="00EB45FE" w:rsidRDefault="00AD6FAD" w:rsidP="00AD6FAD">
      <w:pPr>
        <w:tabs>
          <w:tab w:val="left" w:pos="720"/>
          <w:tab w:val="left" w:pos="1440"/>
          <w:tab w:val="left" w:pos="2160"/>
          <w:tab w:val="left" w:pos="2880"/>
          <w:tab w:val="left" w:pos="7217"/>
        </w:tabs>
        <w:spacing w:after="200" w:line="276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Welcome and Introductions.</w:t>
      </w:r>
      <w:r w:rsidRPr="00EB45FE">
        <w:rPr>
          <w:rFonts w:ascii="Times New Roman" w:eastAsia="FangSong" w:hAnsi="Times New Roman" w:cs="Times New Roman"/>
          <w:b/>
          <w:sz w:val="24"/>
          <w:szCs w:val="24"/>
        </w:rPr>
        <w:tab/>
      </w:r>
    </w:p>
    <w:p w14:paraId="06DFF4D6" w14:textId="2A51C19B" w:rsidR="00AD6FAD" w:rsidRPr="00EB45FE" w:rsidRDefault="00AD6FAD" w:rsidP="00AD6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92"/>
        </w:tabs>
        <w:spacing w:after="200" w:line="276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D/M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Approval of </w:t>
      </w:r>
      <w:r w:rsidR="00576674">
        <w:rPr>
          <w:rFonts w:ascii="Times New Roman" w:eastAsia="FangSong" w:hAnsi="Times New Roman" w:cs="Times New Roman"/>
          <w:b/>
          <w:sz w:val="24"/>
          <w:szCs w:val="24"/>
          <w:u w:val="single"/>
        </w:rPr>
        <w:t>December</w:t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 Meeting Minutes</w:t>
      </w:r>
    </w:p>
    <w:p w14:paraId="58C06F23" w14:textId="77777777" w:rsidR="00AD6FAD" w:rsidRPr="00EB45FE" w:rsidRDefault="00AD6FAD" w:rsidP="00AD6FAD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D/M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Approval of Financial Statements </w:t>
      </w:r>
    </w:p>
    <w:p w14:paraId="697470CC" w14:textId="77777777" w:rsidR="00AD6FAD" w:rsidRPr="00EB45FE" w:rsidRDefault="00AD6FAD" w:rsidP="00AD6FAD">
      <w:pPr>
        <w:numPr>
          <w:ilvl w:val="1"/>
          <w:numId w:val="1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Cs/>
          <w:sz w:val="24"/>
          <w:szCs w:val="24"/>
        </w:rPr>
        <w:t>Credit card receipts and statements</w:t>
      </w:r>
    </w:p>
    <w:p w14:paraId="33182F35" w14:textId="77777777" w:rsidR="00AD6FAD" w:rsidRPr="00EB45FE" w:rsidRDefault="00AD6FAD" w:rsidP="00AD6FAD">
      <w:pPr>
        <w:numPr>
          <w:ilvl w:val="1"/>
          <w:numId w:val="1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Cs/>
          <w:sz w:val="24"/>
          <w:szCs w:val="24"/>
        </w:rPr>
        <w:t>General Fund/CDO report</w:t>
      </w:r>
    </w:p>
    <w:p w14:paraId="41D7C9B6" w14:textId="77777777" w:rsidR="00AD6FAD" w:rsidRPr="00EB45FE" w:rsidRDefault="00AD6FAD" w:rsidP="00AD6FAD">
      <w:pPr>
        <w:numPr>
          <w:ilvl w:val="1"/>
          <w:numId w:val="1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Cs/>
          <w:sz w:val="24"/>
          <w:szCs w:val="24"/>
        </w:rPr>
        <w:t>Co-Administered Funds financial statements</w:t>
      </w:r>
    </w:p>
    <w:p w14:paraId="0E623392" w14:textId="77777777" w:rsidR="00AD6FAD" w:rsidRPr="00EB45FE" w:rsidRDefault="00AD6FAD" w:rsidP="00AD6FAD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</w:p>
    <w:p w14:paraId="1D6C8C20" w14:textId="65C34237" w:rsidR="00690B93" w:rsidRPr="004E6F5B" w:rsidRDefault="00AD6FAD" w:rsidP="004E6F5B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D/M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Visitor’s Comments</w:t>
      </w:r>
      <w:bookmarkStart w:id="0" w:name="_Hlk88136706"/>
    </w:p>
    <w:p w14:paraId="68486643" w14:textId="77777777" w:rsidR="00690B93" w:rsidRPr="00EB45FE" w:rsidRDefault="00690B93" w:rsidP="00690B93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</w:p>
    <w:p w14:paraId="4B47E7FF" w14:textId="77777777" w:rsidR="00690B93" w:rsidRPr="00EB45FE" w:rsidRDefault="00690B93" w:rsidP="00690B93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</w:p>
    <w:p w14:paraId="209C0153" w14:textId="77777777" w:rsidR="00690B93" w:rsidRPr="00EB45FE" w:rsidRDefault="00690B93" w:rsidP="00690B93">
      <w:pPr>
        <w:spacing w:after="0" w:line="240" w:lineRule="auto"/>
        <w:ind w:left="720" w:hanging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D/M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Cooperating Agency’s Reports</w:t>
      </w:r>
    </w:p>
    <w:p w14:paraId="1BEB7EE8" w14:textId="77777777" w:rsidR="00690B93" w:rsidRPr="00EB45FE" w:rsidRDefault="00690B93" w:rsidP="00690B93">
      <w:pPr>
        <w:numPr>
          <w:ilvl w:val="1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WV Forestry Division</w:t>
      </w:r>
    </w:p>
    <w:p w14:paraId="34705523" w14:textId="77777777" w:rsidR="00690B93" w:rsidRPr="00EB45FE" w:rsidRDefault="00690B93" w:rsidP="00690B93">
      <w:pPr>
        <w:numPr>
          <w:ilvl w:val="1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Watershed Division</w:t>
      </w:r>
    </w:p>
    <w:p w14:paraId="547EE4CC" w14:textId="77777777" w:rsidR="00690B93" w:rsidRPr="00EB45FE" w:rsidRDefault="00690B93" w:rsidP="00690B93">
      <w:pPr>
        <w:numPr>
          <w:ilvl w:val="2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Upper Decker’s Creek</w:t>
      </w:r>
    </w:p>
    <w:p w14:paraId="231C5215" w14:textId="77777777" w:rsidR="00690B93" w:rsidRPr="00EB45FE" w:rsidRDefault="00690B93" w:rsidP="00690B93">
      <w:pPr>
        <w:numPr>
          <w:ilvl w:val="3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Repair</w:t>
      </w:r>
    </w:p>
    <w:p w14:paraId="1085BFA8" w14:textId="77777777" w:rsidR="00690B93" w:rsidRPr="00EB45FE" w:rsidRDefault="00690B93" w:rsidP="00690B93">
      <w:pPr>
        <w:numPr>
          <w:ilvl w:val="3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Maintenance</w:t>
      </w:r>
    </w:p>
    <w:p w14:paraId="76164334" w14:textId="77777777" w:rsidR="00690B93" w:rsidRPr="00EB45FE" w:rsidRDefault="00690B93" w:rsidP="00690B93">
      <w:pPr>
        <w:numPr>
          <w:ilvl w:val="2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Upper Buffalo Creek</w:t>
      </w:r>
    </w:p>
    <w:p w14:paraId="4F1D246A" w14:textId="77777777" w:rsidR="00690B93" w:rsidRPr="00EB45FE" w:rsidRDefault="00690B93" w:rsidP="00690B93">
      <w:pPr>
        <w:numPr>
          <w:ilvl w:val="3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Repair</w:t>
      </w:r>
    </w:p>
    <w:p w14:paraId="2C0AE088" w14:textId="77777777" w:rsidR="00690B93" w:rsidRPr="00EB45FE" w:rsidRDefault="00690B93" w:rsidP="00690B93">
      <w:pPr>
        <w:numPr>
          <w:ilvl w:val="3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Maintenance</w:t>
      </w:r>
    </w:p>
    <w:p w14:paraId="38549C12" w14:textId="77777777" w:rsidR="00690B93" w:rsidRPr="00EB45FE" w:rsidRDefault="00690B93" w:rsidP="00690B93">
      <w:pPr>
        <w:spacing w:after="0" w:line="240" w:lineRule="auto"/>
        <w:ind w:left="2160"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 xml:space="preserve">Monitoring/ Emergency Action Plan Upper Buffalo </w:t>
      </w:r>
    </w:p>
    <w:p w14:paraId="20F43023" w14:textId="77777777" w:rsidR="00690B93" w:rsidRPr="00EB45FE" w:rsidRDefault="00690B93" w:rsidP="00690B93">
      <w:pPr>
        <w:spacing w:after="0" w:line="240" w:lineRule="auto"/>
        <w:ind w:left="2160" w:firstLine="720"/>
        <w:rPr>
          <w:rFonts w:ascii="Times New Roman" w:eastAsia="FangSong" w:hAnsi="Times New Roman" w:cs="Times New Roman"/>
          <w:b/>
          <w:sz w:val="24"/>
          <w:szCs w:val="24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Watershed Meeting</w:t>
      </w:r>
    </w:p>
    <w:p w14:paraId="52E78123" w14:textId="77777777" w:rsidR="00690B93" w:rsidRPr="00EB45FE" w:rsidRDefault="00690B93" w:rsidP="00690B93">
      <w:pPr>
        <w:numPr>
          <w:ilvl w:val="1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EWP and SSRP</w:t>
      </w:r>
    </w:p>
    <w:p w14:paraId="6026A730" w14:textId="4EC278F9" w:rsidR="00690B93" w:rsidRPr="00EB45FE" w:rsidRDefault="00690B93" w:rsidP="00CA1A58">
      <w:pPr>
        <w:spacing w:after="0" w:line="240" w:lineRule="auto"/>
        <w:ind w:left="144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p w14:paraId="04F5C8BB" w14:textId="14B22615" w:rsidR="00690B93" w:rsidRPr="00EB45FE" w:rsidRDefault="00690B93" w:rsidP="00690B93">
      <w:pPr>
        <w:numPr>
          <w:ilvl w:val="1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Conservation Specialist</w:t>
      </w:r>
    </w:p>
    <w:p w14:paraId="116BBAAA" w14:textId="27313A10" w:rsidR="0006393D" w:rsidRPr="00EB45FE" w:rsidRDefault="0006393D" w:rsidP="00690B93">
      <w:pPr>
        <w:numPr>
          <w:ilvl w:val="1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 xml:space="preserve">2023 </w:t>
      </w:r>
      <w:r w:rsidR="00EB45FE" w:rsidRPr="00EB45FE">
        <w:rPr>
          <w:rFonts w:ascii="Times New Roman" w:eastAsia="FangSong" w:hAnsi="Times New Roman" w:cs="Times New Roman"/>
          <w:b/>
          <w:sz w:val="24"/>
          <w:szCs w:val="24"/>
        </w:rPr>
        <w:t>AgEP Ranking</w:t>
      </w:r>
      <w:r w:rsidRPr="00EB45FE">
        <w:rPr>
          <w:rFonts w:ascii="Times New Roman" w:eastAsia="FangSong" w:hAnsi="Times New Roman" w:cs="Times New Roman"/>
          <w:b/>
          <w:sz w:val="24"/>
          <w:szCs w:val="24"/>
        </w:rPr>
        <w:t xml:space="preserve"> Forms</w:t>
      </w:r>
    </w:p>
    <w:p w14:paraId="0B00CAD7" w14:textId="77777777" w:rsidR="00093AA1" w:rsidRPr="00EB45FE" w:rsidRDefault="00093AA1" w:rsidP="009810B9">
      <w:pPr>
        <w:spacing w:after="0" w:line="240" w:lineRule="auto"/>
        <w:ind w:left="144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p w14:paraId="64226ED2" w14:textId="1897537B" w:rsidR="00690B93" w:rsidRPr="00EB45FE" w:rsidRDefault="00690B93" w:rsidP="00690B93">
      <w:pPr>
        <w:numPr>
          <w:ilvl w:val="2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Conservation Agreement Approvals</w:t>
      </w:r>
    </w:p>
    <w:p w14:paraId="7D51CCAA" w14:textId="3B973BE4" w:rsidR="00C16563" w:rsidRPr="00EB45FE" w:rsidRDefault="00C16563" w:rsidP="00C16563">
      <w:pPr>
        <w:spacing w:after="0" w:line="240" w:lineRule="auto"/>
        <w:ind w:left="2070"/>
        <w:rPr>
          <w:rFonts w:ascii="Times New Roman" w:eastAsia="FangSong" w:hAnsi="Times New Roman" w:cs="Times New Roman"/>
          <w:bCs/>
          <w:sz w:val="24"/>
          <w:szCs w:val="24"/>
        </w:rPr>
      </w:pPr>
      <w:r w:rsidRPr="00EB45FE">
        <w:rPr>
          <w:rFonts w:ascii="Times New Roman" w:eastAsia="FangSong" w:hAnsi="Times New Roman" w:cs="Times New Roman"/>
          <w:bCs/>
          <w:sz w:val="24"/>
          <w:szCs w:val="24"/>
        </w:rPr>
        <w:t>Eric</w:t>
      </w:r>
      <w:r w:rsidR="00CA523F" w:rsidRPr="00EB45FE">
        <w:rPr>
          <w:rFonts w:ascii="Times New Roman" w:eastAsia="FangSong" w:hAnsi="Times New Roman" w:cs="Times New Roman"/>
          <w:bCs/>
          <w:sz w:val="24"/>
          <w:szCs w:val="24"/>
        </w:rPr>
        <w:t xml:space="preserve"> Lewis Preston County</w:t>
      </w:r>
    </w:p>
    <w:p w14:paraId="33E1722B" w14:textId="77777777" w:rsidR="008A01D7" w:rsidRPr="00EB45FE" w:rsidRDefault="008A01D7" w:rsidP="00C16563">
      <w:pPr>
        <w:spacing w:after="0" w:line="240" w:lineRule="auto"/>
        <w:ind w:left="2070"/>
        <w:rPr>
          <w:rFonts w:ascii="Times New Roman" w:eastAsia="FangSong" w:hAnsi="Times New Roman" w:cs="Times New Roman"/>
          <w:bCs/>
          <w:sz w:val="24"/>
          <w:szCs w:val="24"/>
        </w:rPr>
      </w:pPr>
    </w:p>
    <w:p w14:paraId="620ED5AC" w14:textId="0524159A" w:rsidR="00CA1A58" w:rsidRPr="00264EDB" w:rsidRDefault="00B24FE3" w:rsidP="00264EDB">
      <w:pPr>
        <w:spacing w:after="0" w:line="240" w:lineRule="auto"/>
        <w:rPr>
          <w:rFonts w:ascii="Times New Roman" w:eastAsia="FangSong" w:hAnsi="Times New Roman" w:cs="Times New Roman"/>
          <w:bCs/>
          <w:sz w:val="24"/>
          <w:szCs w:val="24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t xml:space="preserve">                                 *</w:t>
      </w:r>
      <w:r w:rsidR="008A01D7" w:rsidRPr="00264EDB">
        <w:rPr>
          <w:rFonts w:ascii="Times New Roman" w:eastAsia="FangSong" w:hAnsi="Times New Roman" w:cs="Times New Roman"/>
          <w:bCs/>
          <w:sz w:val="24"/>
          <w:szCs w:val="24"/>
        </w:rPr>
        <w:t>Greenhouse Practice Extension FY 2022</w:t>
      </w:r>
    </w:p>
    <w:p w14:paraId="05C92722" w14:textId="77777777" w:rsidR="00CA523F" w:rsidRPr="00EB45FE" w:rsidRDefault="00CA523F" w:rsidP="00C16563">
      <w:pPr>
        <w:spacing w:after="0" w:line="240" w:lineRule="auto"/>
        <w:ind w:left="2070"/>
        <w:rPr>
          <w:rFonts w:ascii="Times New Roman" w:eastAsia="FangSong" w:hAnsi="Times New Roman" w:cs="Times New Roman"/>
          <w:bCs/>
          <w:sz w:val="24"/>
          <w:szCs w:val="24"/>
          <w:u w:val="single"/>
        </w:rPr>
      </w:pPr>
    </w:p>
    <w:p w14:paraId="71F85C9B" w14:textId="761B7765" w:rsidR="00CA523F" w:rsidRPr="00EB45FE" w:rsidRDefault="009810B9" w:rsidP="00CA523F">
      <w:pPr>
        <w:ind w:left="720" w:firstLine="720"/>
        <w:rPr>
          <w:rFonts w:ascii="Times New Roman" w:eastAsia="FangSong" w:hAnsi="Times New Roman" w:cs="Times New Roman"/>
          <w:b/>
          <w:sz w:val="24"/>
          <w:szCs w:val="24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 xml:space="preserve">          </w:t>
      </w:r>
      <w:proofErr w:type="spellStart"/>
      <w:r w:rsidR="00690B93" w:rsidRPr="00EB45FE">
        <w:rPr>
          <w:rFonts w:ascii="Times New Roman" w:eastAsia="FangSong" w:hAnsi="Times New Roman" w:cs="Times New Roman"/>
          <w:b/>
          <w:sz w:val="24"/>
          <w:szCs w:val="24"/>
        </w:rPr>
        <w:t>AgEP</w:t>
      </w:r>
      <w:proofErr w:type="spellEnd"/>
      <w:r w:rsidR="00690B93" w:rsidRPr="00EB45FE">
        <w:rPr>
          <w:rFonts w:ascii="Times New Roman" w:eastAsia="FangSong" w:hAnsi="Times New Roman" w:cs="Times New Roman"/>
          <w:b/>
          <w:sz w:val="24"/>
          <w:szCs w:val="24"/>
        </w:rPr>
        <w:t xml:space="preserve"> Payments</w:t>
      </w:r>
    </w:p>
    <w:p w14:paraId="3BB819F7" w14:textId="283D7360" w:rsidR="00C1492C" w:rsidRPr="00EB45FE" w:rsidRDefault="00B24FE3" w:rsidP="00B24FE3">
      <w:pPr>
        <w:ind w:left="720" w:firstLine="720"/>
        <w:rPr>
          <w:rFonts w:ascii="Times New Roman" w:eastAsia="FangSong" w:hAnsi="Times New Roman" w:cs="Times New Roman"/>
          <w:b/>
          <w:sz w:val="24"/>
          <w:szCs w:val="24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 xml:space="preserve">          </w:t>
      </w:r>
      <w:r w:rsidR="009457C4" w:rsidRPr="00EB45FE">
        <w:rPr>
          <w:rFonts w:ascii="Times New Roman" w:eastAsia="FangSong" w:hAnsi="Times New Roman" w:cs="Times New Roman"/>
          <w:b/>
          <w:sz w:val="24"/>
          <w:szCs w:val="24"/>
        </w:rPr>
        <w:t xml:space="preserve">Bale Grazing </w:t>
      </w:r>
    </w:p>
    <w:p w14:paraId="14D356E1" w14:textId="4686BA7F" w:rsidR="009457C4" w:rsidRPr="00B24FE3" w:rsidRDefault="00FB3068" w:rsidP="00FB3068">
      <w:pPr>
        <w:ind w:left="720" w:firstLine="720"/>
        <w:rPr>
          <w:rFonts w:ascii="Times New Roman" w:eastAsia="FangSong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1492C" w:rsidRPr="00B24FE3">
        <w:rPr>
          <w:sz w:val="24"/>
          <w:szCs w:val="24"/>
        </w:rPr>
        <w:t xml:space="preserve">Jennifer </w:t>
      </w:r>
      <w:proofErr w:type="spellStart"/>
      <w:r w:rsidR="00C1492C" w:rsidRPr="00B24FE3">
        <w:rPr>
          <w:sz w:val="24"/>
          <w:szCs w:val="24"/>
        </w:rPr>
        <w:t>Kahly</w:t>
      </w:r>
      <w:proofErr w:type="spellEnd"/>
      <w:r w:rsidR="00C1492C" w:rsidRPr="00B24FE3">
        <w:rPr>
          <w:sz w:val="24"/>
          <w:szCs w:val="24"/>
        </w:rPr>
        <w:t xml:space="preserve"> </w:t>
      </w:r>
      <w:r w:rsidR="00311ECE" w:rsidRPr="00B24FE3">
        <w:rPr>
          <w:sz w:val="24"/>
          <w:szCs w:val="24"/>
        </w:rPr>
        <w:t xml:space="preserve">– Possum Tail </w:t>
      </w:r>
      <w:r w:rsidR="00093AA1" w:rsidRPr="00B24FE3">
        <w:rPr>
          <w:sz w:val="24"/>
          <w:szCs w:val="24"/>
        </w:rPr>
        <w:t>Farm $</w:t>
      </w:r>
      <w:r w:rsidR="00C1492C" w:rsidRPr="00B24FE3">
        <w:rPr>
          <w:sz w:val="24"/>
          <w:szCs w:val="24"/>
        </w:rPr>
        <w:t>532.07</w:t>
      </w:r>
    </w:p>
    <w:p w14:paraId="387D3156" w14:textId="63FC7CA0" w:rsidR="00690B93" w:rsidRPr="00EB45FE" w:rsidRDefault="00690B93" w:rsidP="00690B93">
      <w:pPr>
        <w:pStyle w:val="ListParagraph"/>
        <w:ind w:left="1440" w:firstLine="720"/>
        <w:rPr>
          <w:rFonts w:ascii="Times New Roman" w:eastAsia="FangSong" w:hAnsi="Times New Roman" w:cs="Times New Roman"/>
          <w:b/>
          <w:sz w:val="24"/>
          <w:szCs w:val="24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lastRenderedPageBreak/>
        <w:t>Lime</w:t>
      </w:r>
    </w:p>
    <w:p w14:paraId="6845E1D6" w14:textId="5362E475" w:rsidR="00987968" w:rsidRPr="00EB45FE" w:rsidRDefault="00987968" w:rsidP="00690B93">
      <w:pPr>
        <w:pStyle w:val="ListParagraph"/>
        <w:ind w:left="1440" w:firstLine="720"/>
        <w:rPr>
          <w:rFonts w:ascii="Times New Roman" w:eastAsia="FangSong" w:hAnsi="Times New Roman" w:cs="Times New Roman"/>
          <w:bCs/>
          <w:sz w:val="24"/>
          <w:szCs w:val="24"/>
        </w:rPr>
      </w:pPr>
      <w:r w:rsidRPr="00EB45FE">
        <w:rPr>
          <w:rFonts w:ascii="Times New Roman" w:eastAsia="FangSong" w:hAnsi="Times New Roman" w:cs="Times New Roman"/>
          <w:bCs/>
          <w:sz w:val="24"/>
          <w:szCs w:val="24"/>
        </w:rPr>
        <w:t>Charles Cline $ 1,502.25</w:t>
      </w:r>
    </w:p>
    <w:p w14:paraId="2E477B42" w14:textId="49F4340A" w:rsidR="00690B93" w:rsidRPr="00EB45FE" w:rsidRDefault="00690B93" w:rsidP="00690B93">
      <w:pPr>
        <w:pStyle w:val="ListParagraph"/>
        <w:ind w:left="1440" w:firstLine="720"/>
        <w:rPr>
          <w:rFonts w:ascii="Times New Roman" w:eastAsia="FangSong" w:hAnsi="Times New Roman" w:cs="Times New Roman"/>
          <w:b/>
          <w:sz w:val="24"/>
          <w:szCs w:val="24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Invasive Species</w:t>
      </w:r>
    </w:p>
    <w:p w14:paraId="07504D46" w14:textId="676FA022" w:rsidR="00690B93" w:rsidRPr="00EB45FE" w:rsidRDefault="00690B93" w:rsidP="00690B93">
      <w:pPr>
        <w:pStyle w:val="ListParagraph"/>
        <w:ind w:left="1440" w:firstLine="720"/>
        <w:rPr>
          <w:rFonts w:ascii="Times New Roman" w:eastAsia="FangSong" w:hAnsi="Times New Roman" w:cs="Times New Roman"/>
          <w:b/>
          <w:sz w:val="24"/>
          <w:szCs w:val="24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Watering System</w:t>
      </w:r>
    </w:p>
    <w:p w14:paraId="405F19E9" w14:textId="0F2379BC" w:rsidR="00713F53" w:rsidRPr="00EB45FE" w:rsidRDefault="00165BA9" w:rsidP="00690B93">
      <w:pPr>
        <w:pStyle w:val="ListParagraph"/>
        <w:ind w:left="1440" w:firstLine="720"/>
        <w:rPr>
          <w:rFonts w:ascii="Times New Roman" w:eastAsia="FangSong" w:hAnsi="Times New Roman" w:cs="Times New Roman"/>
          <w:bCs/>
          <w:sz w:val="24"/>
          <w:szCs w:val="24"/>
        </w:rPr>
      </w:pPr>
      <w:r w:rsidRPr="00EB45FE">
        <w:rPr>
          <w:rFonts w:ascii="Times New Roman" w:eastAsia="FangSong" w:hAnsi="Times New Roman" w:cs="Times New Roman"/>
          <w:bCs/>
          <w:sz w:val="24"/>
          <w:szCs w:val="24"/>
        </w:rPr>
        <w:t>Tyler Brown $ 1,500.00</w:t>
      </w:r>
    </w:p>
    <w:p w14:paraId="2EB1360C" w14:textId="43068348" w:rsidR="00690B93" w:rsidRPr="00EB45FE" w:rsidRDefault="00690B93" w:rsidP="00690B93">
      <w:pPr>
        <w:pStyle w:val="ListParagraph"/>
        <w:ind w:left="1440" w:firstLine="720"/>
        <w:rPr>
          <w:rFonts w:ascii="Times New Roman" w:eastAsia="FangSong" w:hAnsi="Times New Roman" w:cs="Times New Roman"/>
          <w:b/>
          <w:sz w:val="24"/>
          <w:szCs w:val="24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Nutrient Management</w:t>
      </w:r>
    </w:p>
    <w:p w14:paraId="6BE73EF7" w14:textId="5FF57086" w:rsidR="00660787" w:rsidRPr="00EB45FE" w:rsidRDefault="00660787" w:rsidP="00690B93">
      <w:pPr>
        <w:pStyle w:val="ListParagraph"/>
        <w:ind w:left="1440" w:firstLine="720"/>
        <w:rPr>
          <w:rFonts w:ascii="Times New Roman" w:eastAsia="FangSong" w:hAnsi="Times New Roman" w:cs="Times New Roman"/>
          <w:b/>
          <w:sz w:val="24"/>
          <w:szCs w:val="24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Heavy Use</w:t>
      </w:r>
    </w:p>
    <w:p w14:paraId="65EAA3FD" w14:textId="7F945047" w:rsidR="00A2694C" w:rsidRPr="00EB45FE" w:rsidRDefault="00A2694C" w:rsidP="00690B93">
      <w:pPr>
        <w:pStyle w:val="ListParagraph"/>
        <w:ind w:left="1440" w:firstLine="720"/>
        <w:rPr>
          <w:bCs/>
          <w:sz w:val="24"/>
          <w:szCs w:val="24"/>
        </w:rPr>
      </w:pPr>
      <w:r w:rsidRPr="00EB45FE">
        <w:rPr>
          <w:rFonts w:ascii="Times New Roman" w:eastAsia="FangSong" w:hAnsi="Times New Roman" w:cs="Times New Roman"/>
          <w:bCs/>
          <w:sz w:val="24"/>
          <w:szCs w:val="24"/>
        </w:rPr>
        <w:t>Tyler Brown $2,318.86</w:t>
      </w:r>
    </w:p>
    <w:p w14:paraId="5F732600" w14:textId="5346A6C0" w:rsidR="00690B93" w:rsidRPr="00EB45FE" w:rsidRDefault="00690B93" w:rsidP="00690B93">
      <w:pPr>
        <w:numPr>
          <w:ilvl w:val="1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WVU Extension</w:t>
      </w:r>
      <w:r w:rsidR="00FB3068">
        <w:rPr>
          <w:rFonts w:ascii="Times New Roman" w:eastAsia="FangSong" w:hAnsi="Times New Roman" w:cs="Times New Roman"/>
          <w:b/>
          <w:sz w:val="24"/>
          <w:szCs w:val="24"/>
        </w:rPr>
        <w:t xml:space="preserve"> </w:t>
      </w:r>
      <w:r w:rsidR="00FB3068">
        <w:rPr>
          <w:rFonts w:ascii="Times New Roman" w:eastAsia="FangSong" w:hAnsi="Times New Roman" w:cs="Times New Roman"/>
          <w:bCs/>
          <w:sz w:val="24"/>
          <w:szCs w:val="24"/>
        </w:rPr>
        <w:t>(Printed Copy Attached to Agenda)</w:t>
      </w:r>
    </w:p>
    <w:p w14:paraId="5F85BE51" w14:textId="38795EC5" w:rsidR="00690B93" w:rsidRPr="00EB45FE" w:rsidRDefault="00690B93" w:rsidP="00690B93">
      <w:pPr>
        <w:numPr>
          <w:ilvl w:val="1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NRCS</w:t>
      </w:r>
    </w:p>
    <w:p w14:paraId="28E30DFB" w14:textId="77777777" w:rsidR="00690B93" w:rsidRPr="00EB45FE" w:rsidRDefault="00690B93" w:rsidP="00690B93">
      <w:pPr>
        <w:numPr>
          <w:ilvl w:val="1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FSA</w:t>
      </w:r>
    </w:p>
    <w:p w14:paraId="299C26E2" w14:textId="77777777" w:rsidR="00690B93" w:rsidRPr="00EB45FE" w:rsidRDefault="00690B93" w:rsidP="00690B93">
      <w:pPr>
        <w:numPr>
          <w:ilvl w:val="1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Solid Waste Authority</w:t>
      </w:r>
    </w:p>
    <w:p w14:paraId="668C77A1" w14:textId="77777777" w:rsidR="00690B93" w:rsidRPr="00EB45FE" w:rsidRDefault="00690B93" w:rsidP="00690B93">
      <w:pPr>
        <w:numPr>
          <w:ilvl w:val="1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Administrative Specialist</w:t>
      </w:r>
    </w:p>
    <w:p w14:paraId="35D638ED" w14:textId="6550C90E" w:rsidR="00690B93" w:rsidRPr="00EB45FE" w:rsidRDefault="00690B93" w:rsidP="00690B93">
      <w:pPr>
        <w:numPr>
          <w:ilvl w:val="1"/>
          <w:numId w:val="4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WVCA Area Director</w:t>
      </w:r>
      <w:r w:rsidR="00FB3068">
        <w:rPr>
          <w:rFonts w:ascii="Times New Roman" w:eastAsia="FangSong" w:hAnsi="Times New Roman" w:cs="Times New Roman"/>
          <w:b/>
          <w:sz w:val="24"/>
          <w:szCs w:val="24"/>
        </w:rPr>
        <w:t xml:space="preserve"> </w:t>
      </w:r>
      <w:r w:rsidR="00FB3068" w:rsidRPr="00FB3068">
        <w:rPr>
          <w:rFonts w:ascii="Times New Roman" w:eastAsia="FangSong" w:hAnsi="Times New Roman" w:cs="Times New Roman"/>
          <w:bCs/>
          <w:sz w:val="24"/>
          <w:szCs w:val="24"/>
        </w:rPr>
        <w:t>(Printed copy attached to agenda)</w:t>
      </w:r>
    </w:p>
    <w:p w14:paraId="7652A2FA" w14:textId="77777777" w:rsidR="00690B93" w:rsidRPr="00EB45FE" w:rsidRDefault="00690B93" w:rsidP="00690B93">
      <w:pPr>
        <w:spacing w:after="0" w:line="240" w:lineRule="auto"/>
        <w:ind w:left="720" w:hanging="720"/>
        <w:rPr>
          <w:rFonts w:ascii="Times New Roman" w:eastAsia="FangSong" w:hAnsi="Times New Roman" w:cs="Times New Roman"/>
          <w:b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</w:p>
    <w:p w14:paraId="5B434A94" w14:textId="77777777" w:rsidR="00690B93" w:rsidRPr="00EB45FE" w:rsidRDefault="00690B93" w:rsidP="00690B93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D/M</w:t>
      </w:r>
      <w:r w:rsidRPr="00EB45FE">
        <w:rPr>
          <w:rFonts w:ascii="Times New Roman" w:eastAsia="FangSong" w:hAnsi="Times New Roman" w:cs="Times New Roman"/>
          <w:b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Invoices</w:t>
      </w:r>
    </w:p>
    <w:p w14:paraId="3F90F00D" w14:textId="734EB1A8" w:rsidR="00690B93" w:rsidRPr="00EB45FE" w:rsidRDefault="00690B93" w:rsidP="00690B93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  <w:t>Bookwise Business Service January 2022 $300.00</w:t>
      </w:r>
    </w:p>
    <w:p w14:paraId="2D027943" w14:textId="35D0F3B5" w:rsidR="006F6C76" w:rsidRPr="00EB45FE" w:rsidRDefault="006F6C76" w:rsidP="00690B93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  <w:t xml:space="preserve">King &amp; Sons LLC </w:t>
      </w:r>
      <w:r w:rsidR="00877E6B" w:rsidRPr="00EB45FE">
        <w:rPr>
          <w:rFonts w:ascii="Times New Roman" w:eastAsia="FangSong" w:hAnsi="Times New Roman" w:cs="Times New Roman"/>
          <w:sz w:val="24"/>
          <w:szCs w:val="24"/>
        </w:rPr>
        <w:t>$ 3,522.10</w:t>
      </w:r>
    </w:p>
    <w:p w14:paraId="2C224730" w14:textId="4FA1F0F4" w:rsidR="00FD2D2A" w:rsidRPr="00EB45FE" w:rsidRDefault="00FD2D2A" w:rsidP="00690B93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  <w:t>CTL Engineering Invoice # WV-</w:t>
      </w:r>
      <w:r w:rsidR="00E2769C" w:rsidRPr="00EB45FE">
        <w:rPr>
          <w:rFonts w:ascii="Times New Roman" w:eastAsia="FangSong" w:hAnsi="Times New Roman" w:cs="Times New Roman"/>
          <w:sz w:val="24"/>
          <w:szCs w:val="24"/>
        </w:rPr>
        <w:t xml:space="preserve">122750 </w:t>
      </w:r>
      <w:r w:rsidR="005F62FD" w:rsidRPr="00EB45FE">
        <w:rPr>
          <w:rFonts w:ascii="Times New Roman" w:eastAsia="FangSong" w:hAnsi="Times New Roman" w:cs="Times New Roman"/>
          <w:sz w:val="24"/>
          <w:szCs w:val="24"/>
        </w:rPr>
        <w:t>$ 6,600.00</w:t>
      </w:r>
      <w:r w:rsidR="00425594">
        <w:rPr>
          <w:rFonts w:ascii="Times New Roman" w:eastAsia="FangSong" w:hAnsi="Times New Roman" w:cs="Times New Roman"/>
          <w:sz w:val="24"/>
          <w:szCs w:val="24"/>
        </w:rPr>
        <w:t xml:space="preserve"> (Pending Gene’s Approval)</w:t>
      </w:r>
    </w:p>
    <w:p w14:paraId="1688BCFA" w14:textId="79A0ABF9" w:rsidR="00690B93" w:rsidRPr="00FB3068" w:rsidRDefault="0045400D" w:rsidP="00FB3068">
      <w:pPr>
        <w:rPr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  <w:r w:rsidR="001F38D5" w:rsidRPr="00EB45FE">
        <w:rPr>
          <w:sz w:val="24"/>
          <w:szCs w:val="24"/>
        </w:rPr>
        <w:t>I</w:t>
      </w:r>
      <w:r w:rsidR="003A7EDA" w:rsidRPr="00EB45FE">
        <w:rPr>
          <w:sz w:val="24"/>
          <w:szCs w:val="24"/>
        </w:rPr>
        <w:t xml:space="preserve">nvoice Preston County Commission for the EWP work that they are paying Larita </w:t>
      </w:r>
    </w:p>
    <w:p w14:paraId="16C68775" w14:textId="77777777" w:rsidR="00690B93" w:rsidRPr="00EB45FE" w:rsidRDefault="00690B93" w:rsidP="00690B93">
      <w:pPr>
        <w:autoSpaceDE w:val="0"/>
        <w:autoSpaceDN w:val="0"/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D/M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  <w:r w:rsidRPr="00EB45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Approval of Supervisor Travel &amp; Per Diem Claims</w:t>
      </w:r>
    </w:p>
    <w:p w14:paraId="594755AA" w14:textId="77777777" w:rsidR="00690B93" w:rsidRPr="00EB45FE" w:rsidRDefault="00690B93" w:rsidP="00690B93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Art Mouser-$      Chuck Cienawski-$    Richard Abel-$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  <w:t>H.R. Scott-$</w:t>
      </w:r>
    </w:p>
    <w:p w14:paraId="20AE4383" w14:textId="77777777" w:rsidR="00690B93" w:rsidRPr="00EB45FE" w:rsidRDefault="00690B93" w:rsidP="00690B93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 xml:space="preserve">Ed Utterback-$     Jim McDonald-$        Mark Myers-$ 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  <w:t>Andrew Price-$</w:t>
      </w:r>
    </w:p>
    <w:p w14:paraId="5860A984" w14:textId="77777777" w:rsidR="00690B93" w:rsidRPr="00EB45FE" w:rsidRDefault="00690B93" w:rsidP="00690B93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Jean Conley-$</w:t>
      </w:r>
    </w:p>
    <w:p w14:paraId="0F541E3F" w14:textId="77777777" w:rsidR="00690B93" w:rsidRPr="00EB45FE" w:rsidRDefault="00690B93" w:rsidP="00690B93">
      <w:pPr>
        <w:spacing w:after="0" w:line="240" w:lineRule="auto"/>
        <w:ind w:left="720"/>
        <w:rPr>
          <w:rFonts w:ascii="Times New Roman" w:eastAsia="FangSong" w:hAnsi="Times New Roman" w:cs="Times New Roman"/>
          <w:b/>
          <w:bCs/>
          <w:sz w:val="24"/>
          <w:szCs w:val="24"/>
        </w:rPr>
      </w:pPr>
    </w:p>
    <w:p w14:paraId="291922F1" w14:textId="0645EBCE" w:rsidR="00690B93" w:rsidRPr="00EB45FE" w:rsidRDefault="00690B93" w:rsidP="00690B93">
      <w:pPr>
        <w:spacing w:after="0" w:line="240" w:lineRule="auto"/>
        <w:ind w:left="720"/>
        <w:rPr>
          <w:rFonts w:ascii="Times New Roman" w:eastAsia="FangSong" w:hAnsi="Times New Roman" w:cs="Times New Roman"/>
          <w:b/>
          <w:bCs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bCs/>
          <w:sz w:val="24"/>
          <w:szCs w:val="24"/>
          <w:u w:val="single"/>
        </w:rPr>
        <w:t>Unfinished Business</w:t>
      </w:r>
    </w:p>
    <w:p w14:paraId="3A77661A" w14:textId="438D2454" w:rsidR="008C400A" w:rsidRDefault="008C400A" w:rsidP="00300A19">
      <w:pPr>
        <w:spacing w:after="0" w:line="240" w:lineRule="auto"/>
        <w:ind w:firstLine="720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 xml:space="preserve">Banquet </w:t>
      </w:r>
      <w:r w:rsidR="00FB3068" w:rsidRPr="00EB45FE">
        <w:rPr>
          <w:rFonts w:ascii="Times New Roman" w:eastAsia="FangSong" w:hAnsi="Times New Roman" w:cs="Times New Roman"/>
          <w:sz w:val="24"/>
          <w:szCs w:val="24"/>
        </w:rPr>
        <w:t xml:space="preserve">Discussion </w:t>
      </w:r>
      <w:r w:rsidR="00FB3068">
        <w:rPr>
          <w:rFonts w:ascii="Times New Roman" w:eastAsia="FangSong" w:hAnsi="Times New Roman" w:cs="Times New Roman"/>
          <w:sz w:val="24"/>
          <w:szCs w:val="24"/>
        </w:rPr>
        <w:t>(Tonight)</w:t>
      </w:r>
    </w:p>
    <w:p w14:paraId="54EABE63" w14:textId="77777777" w:rsidR="00300A19" w:rsidRPr="00EB45FE" w:rsidRDefault="00300A19" w:rsidP="00FB3068">
      <w:pPr>
        <w:spacing w:after="0" w:line="240" w:lineRule="auto"/>
        <w:rPr>
          <w:rFonts w:ascii="Times New Roman" w:eastAsia="FangSong" w:hAnsi="Times New Roman" w:cs="Times New Roman"/>
          <w:b/>
          <w:bCs/>
          <w:sz w:val="24"/>
          <w:szCs w:val="24"/>
          <w:u w:val="single"/>
        </w:rPr>
      </w:pPr>
    </w:p>
    <w:p w14:paraId="32CC088E" w14:textId="19FAA4AD" w:rsidR="00690B93" w:rsidRPr="00EB45FE" w:rsidRDefault="00690B93" w:rsidP="00690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hAnsi="Times New Roman" w:cs="Times New Roman"/>
          <w:sz w:val="24"/>
          <w:szCs w:val="24"/>
        </w:rPr>
        <w:t>D/M</w:t>
      </w:r>
      <w:r w:rsidRPr="00EB45FE">
        <w:rPr>
          <w:rFonts w:ascii="Times New Roman" w:hAnsi="Times New Roman" w:cs="Times New Roman"/>
          <w:sz w:val="24"/>
          <w:szCs w:val="24"/>
        </w:rPr>
        <w:tab/>
      </w:r>
      <w:r w:rsidRPr="00EB45FE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3F8C4F99" w14:textId="77777777" w:rsidR="004D7585" w:rsidRPr="00EB45FE" w:rsidRDefault="004D7585" w:rsidP="00690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710261" w14:textId="60CD1448" w:rsidR="00690B93" w:rsidRPr="00EB45FE" w:rsidRDefault="00690B93" w:rsidP="00690B93">
      <w:pPr>
        <w:spacing w:after="0" w:line="240" w:lineRule="auto"/>
        <w:rPr>
          <w:sz w:val="24"/>
          <w:szCs w:val="24"/>
        </w:rPr>
      </w:pPr>
      <w:r w:rsidRPr="00EB45FE">
        <w:rPr>
          <w:rFonts w:ascii="Times New Roman" w:hAnsi="Times New Roman" w:cs="Times New Roman"/>
          <w:bCs/>
          <w:sz w:val="24"/>
          <w:szCs w:val="24"/>
        </w:rPr>
        <w:tab/>
      </w:r>
      <w:r w:rsidR="00D15FF4" w:rsidRPr="00EB45FE">
        <w:rPr>
          <w:sz w:val="24"/>
          <w:szCs w:val="24"/>
        </w:rPr>
        <w:t>Davin/Aimee to upcoming agendas to discuss rack cards for Conservation Day</w:t>
      </w:r>
    </w:p>
    <w:p w14:paraId="368FEDB1" w14:textId="77777777" w:rsidR="00725BA9" w:rsidRPr="00EB45FE" w:rsidRDefault="00725BA9" w:rsidP="00690B93">
      <w:pPr>
        <w:spacing w:after="0" w:line="240" w:lineRule="auto"/>
        <w:rPr>
          <w:sz w:val="24"/>
          <w:szCs w:val="24"/>
        </w:rPr>
      </w:pPr>
    </w:p>
    <w:p w14:paraId="39164411" w14:textId="77777777" w:rsidR="00894262" w:rsidRDefault="00725BA9" w:rsidP="00894262">
      <w:pPr>
        <w:ind w:left="720"/>
        <w:rPr>
          <w:sz w:val="24"/>
          <w:szCs w:val="24"/>
        </w:rPr>
      </w:pPr>
      <w:r w:rsidRPr="00EB45FE">
        <w:rPr>
          <w:sz w:val="24"/>
          <w:szCs w:val="24"/>
        </w:rPr>
        <w:t>State AgEP Committee- secondary and tertiary representatives for FY22 This is to establish backups for the state AgEP committee for the remaining FY22 year to ensure that all 14 districts have a voting member present at these meetings.</w:t>
      </w:r>
    </w:p>
    <w:p w14:paraId="4C20ADBE" w14:textId="15B76E7C" w:rsidR="0087674C" w:rsidRPr="00EB45FE" w:rsidRDefault="00C42783" w:rsidP="00894262">
      <w:pPr>
        <w:ind w:left="720"/>
        <w:rPr>
          <w:sz w:val="24"/>
          <w:szCs w:val="24"/>
        </w:rPr>
      </w:pPr>
      <w:r w:rsidRPr="00EB45FE">
        <w:rPr>
          <w:sz w:val="24"/>
          <w:szCs w:val="24"/>
        </w:rPr>
        <w:t>Director WVCA voting members along with alternates</w:t>
      </w:r>
      <w:r w:rsidR="009C13AA" w:rsidRPr="00EB45FE">
        <w:rPr>
          <w:sz w:val="24"/>
          <w:szCs w:val="24"/>
        </w:rPr>
        <w:t xml:space="preserve">, AgEP and Legislative </w:t>
      </w:r>
      <w:r w:rsidR="00D96FCF" w:rsidRPr="00EB45FE">
        <w:rPr>
          <w:sz w:val="24"/>
          <w:szCs w:val="24"/>
        </w:rPr>
        <w:t xml:space="preserve">committees </w:t>
      </w:r>
      <w:r w:rsidR="001252F9" w:rsidRPr="00EB45FE">
        <w:rPr>
          <w:sz w:val="24"/>
          <w:szCs w:val="24"/>
        </w:rPr>
        <w:t>Discussion on Q</w:t>
      </w:r>
      <w:r w:rsidR="001E69E3" w:rsidRPr="00EB45FE">
        <w:rPr>
          <w:sz w:val="24"/>
          <w:szCs w:val="24"/>
        </w:rPr>
        <w:t>uorums</w:t>
      </w:r>
      <w:r w:rsidR="00714298" w:rsidRPr="00EB45FE">
        <w:rPr>
          <w:sz w:val="24"/>
          <w:szCs w:val="24"/>
        </w:rPr>
        <w:t xml:space="preserve"> – Mark Myers</w:t>
      </w:r>
    </w:p>
    <w:p w14:paraId="3BCDFDA6" w14:textId="77777777" w:rsidR="0087674C" w:rsidRPr="00EB45FE" w:rsidRDefault="00744120" w:rsidP="0087674C">
      <w:pPr>
        <w:ind w:left="720"/>
        <w:rPr>
          <w:sz w:val="24"/>
          <w:szCs w:val="24"/>
        </w:rPr>
      </w:pPr>
      <w:r w:rsidRPr="00EB45FE">
        <w:rPr>
          <w:sz w:val="24"/>
          <w:szCs w:val="24"/>
        </w:rPr>
        <w:t xml:space="preserve">Discussion on Drones for AgEP </w:t>
      </w:r>
      <w:r w:rsidR="00C345D3" w:rsidRPr="00EB45FE">
        <w:rPr>
          <w:sz w:val="24"/>
          <w:szCs w:val="24"/>
        </w:rPr>
        <w:t>Enhancement</w:t>
      </w:r>
      <w:r w:rsidRPr="00EB45FE">
        <w:rPr>
          <w:sz w:val="24"/>
          <w:szCs w:val="24"/>
        </w:rPr>
        <w:t xml:space="preserve"> </w:t>
      </w:r>
      <w:r w:rsidR="00714298" w:rsidRPr="00EB45FE">
        <w:rPr>
          <w:sz w:val="24"/>
          <w:szCs w:val="24"/>
        </w:rPr>
        <w:t>– Mark Myers</w:t>
      </w:r>
    </w:p>
    <w:p w14:paraId="0275386E" w14:textId="0CA0B7AA" w:rsidR="00690B93" w:rsidRPr="00EB45FE" w:rsidRDefault="00C345D3" w:rsidP="0087674C">
      <w:pPr>
        <w:ind w:left="720"/>
        <w:rPr>
          <w:sz w:val="24"/>
          <w:szCs w:val="24"/>
        </w:rPr>
      </w:pPr>
      <w:r w:rsidRPr="00EB45FE">
        <w:rPr>
          <w:sz w:val="24"/>
          <w:szCs w:val="24"/>
        </w:rPr>
        <w:lastRenderedPageBreak/>
        <w:t>NACD</w:t>
      </w:r>
      <w:r w:rsidR="00714298" w:rsidRPr="00EB45FE">
        <w:rPr>
          <w:sz w:val="24"/>
          <w:szCs w:val="24"/>
        </w:rPr>
        <w:t xml:space="preserve"> – Mark Myers</w:t>
      </w:r>
      <w:r w:rsidR="00690B93" w:rsidRPr="00EB45FE">
        <w:rPr>
          <w:sz w:val="24"/>
          <w:szCs w:val="24"/>
        </w:rPr>
        <w:tab/>
      </w:r>
    </w:p>
    <w:p w14:paraId="0CB2A17F" w14:textId="191CFCA3" w:rsidR="00A100B0" w:rsidRPr="00EB45FE" w:rsidRDefault="00A100B0" w:rsidP="0087674C">
      <w:pPr>
        <w:ind w:left="720"/>
        <w:rPr>
          <w:sz w:val="24"/>
          <w:szCs w:val="24"/>
        </w:rPr>
      </w:pPr>
      <w:r w:rsidRPr="00EB45FE">
        <w:rPr>
          <w:sz w:val="24"/>
          <w:szCs w:val="24"/>
        </w:rPr>
        <w:t>Request for Donation by App</w:t>
      </w:r>
      <w:r w:rsidR="008E3E22" w:rsidRPr="00EB45FE">
        <w:rPr>
          <w:sz w:val="24"/>
          <w:szCs w:val="24"/>
        </w:rPr>
        <w:t>alachian Grazing for Conference $1,000.00</w:t>
      </w:r>
    </w:p>
    <w:p w14:paraId="0814BDC7" w14:textId="00B97B81" w:rsidR="00217CC6" w:rsidRPr="00EB45FE" w:rsidRDefault="00217CC6" w:rsidP="0087674C">
      <w:pPr>
        <w:ind w:left="720"/>
        <w:rPr>
          <w:sz w:val="24"/>
          <w:szCs w:val="24"/>
        </w:rPr>
      </w:pPr>
      <w:r w:rsidRPr="00EB45FE">
        <w:rPr>
          <w:sz w:val="24"/>
          <w:szCs w:val="24"/>
        </w:rPr>
        <w:t>Request from WVCA for Approval of New Computer for Conference Room $ 475.00</w:t>
      </w:r>
    </w:p>
    <w:p w14:paraId="66C3C041" w14:textId="0096AFCB" w:rsidR="00FD07A9" w:rsidRPr="00EB45FE" w:rsidRDefault="00FD07A9" w:rsidP="0087674C">
      <w:pPr>
        <w:ind w:left="720"/>
        <w:rPr>
          <w:sz w:val="24"/>
          <w:szCs w:val="24"/>
        </w:rPr>
      </w:pPr>
      <w:r w:rsidRPr="00EB45FE">
        <w:rPr>
          <w:sz w:val="24"/>
          <w:szCs w:val="24"/>
        </w:rPr>
        <w:t>Succession of Supervisors</w:t>
      </w:r>
      <w:r w:rsidR="00F427D0" w:rsidRPr="00EB45FE">
        <w:rPr>
          <w:sz w:val="24"/>
          <w:szCs w:val="24"/>
        </w:rPr>
        <w:t xml:space="preserve"> </w:t>
      </w:r>
    </w:p>
    <w:p w14:paraId="2FE2A1D0" w14:textId="585A4BBD" w:rsidR="00D26229" w:rsidRPr="00EB45FE" w:rsidRDefault="00D26229" w:rsidP="0087674C">
      <w:pPr>
        <w:ind w:left="720"/>
        <w:rPr>
          <w:sz w:val="24"/>
          <w:szCs w:val="24"/>
        </w:rPr>
      </w:pPr>
      <w:r w:rsidRPr="00EB45FE">
        <w:rPr>
          <w:sz w:val="24"/>
          <w:szCs w:val="24"/>
        </w:rPr>
        <w:t>WVCA Building Storage</w:t>
      </w:r>
    </w:p>
    <w:p w14:paraId="1B187A0A" w14:textId="2A8B981A" w:rsidR="0053523B" w:rsidRPr="00EB45FE" w:rsidRDefault="005A6BDF" w:rsidP="0087674C">
      <w:pPr>
        <w:ind w:left="720"/>
        <w:rPr>
          <w:sz w:val="24"/>
          <w:szCs w:val="24"/>
        </w:rPr>
      </w:pPr>
      <w:r w:rsidRPr="00EB45FE">
        <w:rPr>
          <w:sz w:val="24"/>
          <w:szCs w:val="24"/>
        </w:rPr>
        <w:t>Fall 2022 Banquet</w:t>
      </w:r>
      <w:r w:rsidR="00CB2803" w:rsidRPr="00EB45FE">
        <w:rPr>
          <w:sz w:val="24"/>
          <w:szCs w:val="24"/>
        </w:rPr>
        <w:t xml:space="preserve"> Place Book Now?</w:t>
      </w:r>
    </w:p>
    <w:p w14:paraId="4856F363" w14:textId="00B34019" w:rsidR="00CF04C5" w:rsidRPr="00EB45FE" w:rsidRDefault="00CF04C5" w:rsidP="0087674C">
      <w:pPr>
        <w:ind w:left="720"/>
        <w:rPr>
          <w:sz w:val="24"/>
          <w:szCs w:val="24"/>
        </w:rPr>
      </w:pPr>
      <w:r w:rsidRPr="00EB45FE">
        <w:rPr>
          <w:sz w:val="24"/>
          <w:szCs w:val="24"/>
        </w:rPr>
        <w:t>Supervisor Han</w:t>
      </w:r>
      <w:r w:rsidR="00F77555" w:rsidRPr="00EB45FE">
        <w:rPr>
          <w:sz w:val="24"/>
          <w:szCs w:val="24"/>
        </w:rPr>
        <w:t>d</w:t>
      </w:r>
      <w:r w:rsidRPr="00EB45FE">
        <w:rPr>
          <w:sz w:val="24"/>
          <w:szCs w:val="24"/>
        </w:rPr>
        <w:t>book Updat</w:t>
      </w:r>
      <w:r w:rsidR="00F77555" w:rsidRPr="00EB45FE">
        <w:rPr>
          <w:sz w:val="24"/>
          <w:szCs w:val="24"/>
        </w:rPr>
        <w:t>e Committee needs formed to update handbook</w:t>
      </w:r>
    </w:p>
    <w:p w14:paraId="66028ABB" w14:textId="77777777" w:rsidR="00690B93" w:rsidRPr="00EB45FE" w:rsidRDefault="00690B93" w:rsidP="00690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D/M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Committee Reports:</w:t>
      </w:r>
    </w:p>
    <w:p w14:paraId="0A911FAD" w14:textId="77777777" w:rsidR="00690B93" w:rsidRPr="00EB45FE" w:rsidRDefault="00690B93" w:rsidP="00690B93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  <w:t xml:space="preserve">Finance </w:t>
      </w:r>
    </w:p>
    <w:p w14:paraId="7C78DE00" w14:textId="77777777" w:rsidR="00690B93" w:rsidRPr="00EB45FE" w:rsidRDefault="00690B93" w:rsidP="00690B93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  <w:t xml:space="preserve">Education </w:t>
      </w:r>
    </w:p>
    <w:p w14:paraId="43E9A202" w14:textId="77777777" w:rsidR="00690B93" w:rsidRPr="00EB45FE" w:rsidRDefault="00690B93" w:rsidP="00690B93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  <w:t xml:space="preserve">Legislation/Policy </w:t>
      </w:r>
    </w:p>
    <w:p w14:paraId="74F8F1E0" w14:textId="77777777" w:rsidR="00690B93" w:rsidRPr="00EB45FE" w:rsidRDefault="00690B93" w:rsidP="00690B93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  <w:t>Grasslands</w:t>
      </w:r>
    </w:p>
    <w:p w14:paraId="0D6425B3" w14:textId="77777777" w:rsidR="00690B93" w:rsidRPr="00EB45FE" w:rsidRDefault="00690B93" w:rsidP="00690B93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Safety/Buildings and Grounds</w:t>
      </w:r>
    </w:p>
    <w:p w14:paraId="5606F94D" w14:textId="77777777" w:rsidR="00690B93" w:rsidRPr="00EB45FE" w:rsidRDefault="00690B93" w:rsidP="00690B93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  <w:t>Ag Enhancement</w:t>
      </w:r>
    </w:p>
    <w:p w14:paraId="6496DE6E" w14:textId="77777777" w:rsidR="00690B93" w:rsidRPr="00EB45FE" w:rsidRDefault="00690B93" w:rsidP="00690B93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 xml:space="preserve"> </w:t>
      </w:r>
    </w:p>
    <w:p w14:paraId="0AE00B8A" w14:textId="77777777" w:rsidR="00690B93" w:rsidRPr="00EB45FE" w:rsidRDefault="00690B93" w:rsidP="00690B93">
      <w:pPr>
        <w:spacing w:after="0" w:line="240" w:lineRule="auto"/>
        <w:ind w:left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Correspondence Reports &amp; Various Newsletters</w:t>
      </w:r>
    </w:p>
    <w:p w14:paraId="1AD6B0E6" w14:textId="77777777" w:rsidR="00690B93" w:rsidRPr="00EB45FE" w:rsidRDefault="00690B93" w:rsidP="00690B93">
      <w:pPr>
        <w:spacing w:after="0" w:line="240" w:lineRule="auto"/>
        <w:ind w:left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Public Comment</w:t>
      </w:r>
    </w:p>
    <w:p w14:paraId="394D33E8" w14:textId="77777777" w:rsidR="00690B93" w:rsidRPr="00EB45FE" w:rsidRDefault="00690B93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Supervisor’s Reports</w:t>
      </w:r>
    </w:p>
    <w:p w14:paraId="61CD28A4" w14:textId="77777777" w:rsidR="00690B93" w:rsidRPr="00EB45FE" w:rsidRDefault="00690B93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Cs/>
          <w:sz w:val="24"/>
          <w:szCs w:val="24"/>
        </w:rPr>
      </w:pPr>
    </w:p>
    <w:p w14:paraId="169D01DC" w14:textId="77777777" w:rsidR="00690B93" w:rsidRPr="00EB45FE" w:rsidRDefault="00690B93" w:rsidP="00690B93">
      <w:pPr>
        <w:spacing w:after="0" w:line="240" w:lineRule="auto"/>
        <w:ind w:left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Meeting Adjournment</w:t>
      </w:r>
    </w:p>
    <w:p w14:paraId="79F7167C" w14:textId="77777777" w:rsidR="005A3A21" w:rsidRDefault="005A3A21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3B7BFE10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72A557F3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5095E8F3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5612CC2E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0CB458CC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2EB87D80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5938D481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6EFC44F3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7042245C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3F10594A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7A5C5A87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48B4C01A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36DB268B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2A940015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0147586B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0C073C2D" w14:textId="77777777" w:rsidR="00E5715D" w:rsidRDefault="00E5715D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2BBEE6BD" w14:textId="2917AAFC" w:rsidR="00690B93" w:rsidRPr="00EB45FE" w:rsidRDefault="00690B93" w:rsidP="00690B93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  <w:lastRenderedPageBreak/>
        <w:t>DATES TO REMEMBER</w:t>
      </w:r>
    </w:p>
    <w:p w14:paraId="64C75478" w14:textId="77777777" w:rsidR="005A3A21" w:rsidRDefault="005A3A21" w:rsidP="00835BF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E32E0B" w14:textId="1A590952" w:rsidR="0048739A" w:rsidRPr="00EB45FE" w:rsidRDefault="00295AC8" w:rsidP="00835BF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45FE">
        <w:rPr>
          <w:rFonts w:ascii="Times New Roman" w:hAnsi="Times New Roman" w:cs="Times New Roman"/>
          <w:b/>
          <w:bCs/>
          <w:sz w:val="24"/>
          <w:szCs w:val="24"/>
          <w:u w:val="single"/>
        </w:rPr>
        <w:t>Holidays</w:t>
      </w:r>
    </w:p>
    <w:p w14:paraId="23E34EAE" w14:textId="6CB55981" w:rsidR="0048739A" w:rsidRPr="00835BF5" w:rsidRDefault="0048739A" w:rsidP="00835BF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BF5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547EA7" w:rsidRPr="00835BF5">
        <w:rPr>
          <w:rFonts w:ascii="Times New Roman" w:hAnsi="Times New Roman" w:cs="Times New Roman"/>
          <w:b/>
          <w:bCs/>
          <w:sz w:val="24"/>
          <w:szCs w:val="24"/>
        </w:rPr>
        <w:t>17, 2022, Martin Luther King Day</w:t>
      </w:r>
    </w:p>
    <w:p w14:paraId="4B27323D" w14:textId="511BC78F" w:rsidR="009853E6" w:rsidRPr="00EB45FE" w:rsidRDefault="009853E6" w:rsidP="009853E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BF3244" w14:textId="77777777" w:rsidR="009853E6" w:rsidRPr="00EB45FE" w:rsidRDefault="009853E6" w:rsidP="009853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6F827F3" w14:textId="77777777" w:rsidR="009853E6" w:rsidRPr="00EB45FE" w:rsidRDefault="009853E6" w:rsidP="009853E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EB45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District Supervisor Election Filing Period</w:t>
      </w:r>
    </w:p>
    <w:p w14:paraId="29219FE5" w14:textId="77E2EC04" w:rsidR="009853E6" w:rsidRPr="00EB45FE" w:rsidRDefault="009853E6" w:rsidP="0098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eastAsia="Calibri" w:hAnsi="Times New Roman" w:cs="Times New Roman"/>
          <w:sz w:val="24"/>
          <w:szCs w:val="24"/>
        </w:rPr>
        <w:t xml:space="preserve">January 10 - January 29, </w:t>
      </w:r>
      <w:r w:rsidR="002C7056" w:rsidRPr="00EB45FE">
        <w:rPr>
          <w:rFonts w:ascii="Times New Roman" w:eastAsia="Calibri" w:hAnsi="Times New Roman" w:cs="Times New Roman"/>
          <w:sz w:val="24"/>
          <w:szCs w:val="24"/>
        </w:rPr>
        <w:t>2022,</w:t>
      </w:r>
      <w:r w:rsidRPr="00EB45FE">
        <w:rPr>
          <w:rFonts w:ascii="Times New Roman" w:eastAsia="Calibri" w:hAnsi="Times New Roman" w:cs="Times New Roman"/>
          <w:sz w:val="24"/>
          <w:szCs w:val="24"/>
        </w:rPr>
        <w:t xml:space="preserve"> is the filing period for those district supervisors who are up for re-election and choose to run again.</w:t>
      </w:r>
    </w:p>
    <w:p w14:paraId="09FFEF88" w14:textId="77777777" w:rsidR="009853E6" w:rsidRPr="00EB45FE" w:rsidRDefault="009853E6" w:rsidP="009853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A94F7FE" w14:textId="124A57DE" w:rsidR="009853E6" w:rsidRPr="00EB45FE" w:rsidRDefault="009853E6" w:rsidP="009853E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B45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Dates for WVACD Quarterly Meetings</w:t>
      </w:r>
      <w:r w:rsidR="006C739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2022</w:t>
      </w:r>
    </w:p>
    <w:p w14:paraId="7FFA9EF7" w14:textId="77777777" w:rsidR="009853E6" w:rsidRPr="00835BF5" w:rsidRDefault="009853E6" w:rsidP="009853E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January 18, 19 &amp; 20 Stonewall Resort  </w:t>
      </w:r>
    </w:p>
    <w:p w14:paraId="4CB165D0" w14:textId="782457D1" w:rsidR="009853E6" w:rsidRPr="00835BF5" w:rsidRDefault="009853E6" w:rsidP="009853E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April 18 &amp; </w:t>
      </w:r>
      <w:r w:rsidR="00402DC4" w:rsidRPr="00835BF5">
        <w:rPr>
          <w:rFonts w:ascii="Times New Roman" w:eastAsia="Calibri" w:hAnsi="Times New Roman" w:cs="Times New Roman"/>
          <w:b/>
          <w:bCs/>
          <w:sz w:val="24"/>
          <w:szCs w:val="24"/>
        </w:rPr>
        <w:t>19 Cacapon</w:t>
      </w:r>
      <w:r w:rsidRPr="00835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State Park</w:t>
      </w:r>
    </w:p>
    <w:p w14:paraId="4C9BAE9C" w14:textId="39589419" w:rsidR="009853E6" w:rsidRPr="00835BF5" w:rsidRDefault="009853E6" w:rsidP="009853E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July 18 &amp; </w:t>
      </w:r>
      <w:r w:rsidR="00BF71D8" w:rsidRPr="00835BF5">
        <w:rPr>
          <w:rFonts w:ascii="Times New Roman" w:eastAsia="Calibri" w:hAnsi="Times New Roman" w:cs="Times New Roman"/>
          <w:b/>
          <w:bCs/>
          <w:sz w:val="24"/>
          <w:szCs w:val="24"/>
        </w:rPr>
        <w:t>19 TBD</w:t>
      </w:r>
    </w:p>
    <w:p w14:paraId="0B866C8B" w14:textId="77777777" w:rsidR="009853E6" w:rsidRPr="00835BF5" w:rsidRDefault="009853E6" w:rsidP="009853E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F5">
        <w:rPr>
          <w:rFonts w:ascii="Times New Roman" w:eastAsia="Calibri" w:hAnsi="Times New Roman" w:cs="Times New Roman"/>
          <w:b/>
          <w:bCs/>
          <w:sz w:val="24"/>
          <w:szCs w:val="24"/>
        </w:rPr>
        <w:t>October 17 &amp; 18 Days Inn, Flatwoods</w:t>
      </w:r>
    </w:p>
    <w:p w14:paraId="3EFECA1E" w14:textId="77777777" w:rsidR="009853E6" w:rsidRPr="00EB45FE" w:rsidRDefault="009853E6" w:rsidP="009853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F9CAE86" w14:textId="77777777" w:rsidR="009853E6" w:rsidRPr="00EB45FE" w:rsidRDefault="009853E6" w:rsidP="009853E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Calibri" w:hAnsi="Times New Roman" w:cs="Times New Roman"/>
          <w:b/>
          <w:sz w:val="24"/>
          <w:szCs w:val="24"/>
          <w:u w:val="single"/>
        </w:rPr>
        <w:t>AgEP:</w:t>
      </w:r>
    </w:p>
    <w:p w14:paraId="48E02B69" w14:textId="77777777" w:rsidR="009853E6" w:rsidRPr="00EB45FE" w:rsidRDefault="009853E6" w:rsidP="009853E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eastAsia="Calibri" w:hAnsi="Times New Roman" w:cs="Times New Roman"/>
          <w:b/>
          <w:sz w:val="24"/>
          <w:szCs w:val="24"/>
        </w:rPr>
        <w:t>February 2022</w:t>
      </w:r>
      <w:r w:rsidRPr="00EB45FE">
        <w:rPr>
          <w:rFonts w:ascii="Times New Roman" w:eastAsia="Calibri" w:hAnsi="Times New Roman" w:cs="Times New Roman"/>
          <w:sz w:val="24"/>
          <w:szCs w:val="24"/>
        </w:rPr>
        <w:t>- Comments reviewed and forms revised</w:t>
      </w:r>
    </w:p>
    <w:p w14:paraId="5AEE4817" w14:textId="77777777" w:rsidR="009853E6" w:rsidRPr="00EB45FE" w:rsidRDefault="009853E6" w:rsidP="009853E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eastAsia="Calibri" w:hAnsi="Times New Roman" w:cs="Times New Roman"/>
          <w:b/>
          <w:sz w:val="24"/>
          <w:szCs w:val="24"/>
        </w:rPr>
        <w:t>March 2022</w:t>
      </w:r>
      <w:r w:rsidRPr="00EB45FE">
        <w:rPr>
          <w:rFonts w:ascii="Times New Roman" w:eastAsia="Calibri" w:hAnsi="Times New Roman" w:cs="Times New Roman"/>
          <w:sz w:val="24"/>
          <w:szCs w:val="24"/>
        </w:rPr>
        <w:t>- State AgEP committee meeting to finalize upcoming FY AgEP</w:t>
      </w:r>
    </w:p>
    <w:p w14:paraId="0250783F" w14:textId="77777777" w:rsidR="009853E6" w:rsidRPr="00EB45FE" w:rsidRDefault="009853E6" w:rsidP="009853E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eastAsia="Calibri" w:hAnsi="Times New Roman" w:cs="Times New Roman"/>
          <w:b/>
          <w:sz w:val="24"/>
          <w:szCs w:val="24"/>
        </w:rPr>
        <w:t>April 2022</w:t>
      </w:r>
      <w:r w:rsidRPr="00EB45FE">
        <w:rPr>
          <w:rFonts w:ascii="Times New Roman" w:eastAsia="Calibri" w:hAnsi="Times New Roman" w:cs="Times New Roman"/>
          <w:sz w:val="24"/>
          <w:szCs w:val="24"/>
        </w:rPr>
        <w:t>- Presentation of upcoming FY AgEP to SCC</w:t>
      </w:r>
    </w:p>
    <w:p w14:paraId="6421ACDA" w14:textId="77777777" w:rsidR="009853E6" w:rsidRPr="00EB45FE" w:rsidRDefault="009853E6" w:rsidP="009853E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eastAsia="Calibri" w:hAnsi="Times New Roman" w:cs="Times New Roman"/>
          <w:b/>
          <w:sz w:val="24"/>
          <w:szCs w:val="24"/>
        </w:rPr>
        <w:t>May/June/July</w:t>
      </w:r>
      <w:r w:rsidRPr="00EB45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45FE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EB45FE">
        <w:rPr>
          <w:rFonts w:ascii="Times New Roman" w:eastAsia="Calibri" w:hAnsi="Times New Roman" w:cs="Times New Roman"/>
          <w:sz w:val="24"/>
          <w:szCs w:val="24"/>
        </w:rPr>
        <w:t>– CDs to finalize upcoming FY program, update AgEP agreement addendum, take action to approve LORs</w:t>
      </w:r>
    </w:p>
    <w:p w14:paraId="7AF1083A" w14:textId="77777777" w:rsidR="009853E6" w:rsidRPr="00EB45FE" w:rsidRDefault="009853E6" w:rsidP="009853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BD59288" w14:textId="77777777" w:rsidR="009853E6" w:rsidRPr="00EB45FE" w:rsidRDefault="009853E6" w:rsidP="0098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eastAsia="Calibri" w:hAnsi="Times New Roman" w:cs="Times New Roman"/>
          <w:b/>
          <w:sz w:val="24"/>
          <w:szCs w:val="24"/>
          <w:u w:val="single"/>
        </w:rPr>
        <w:t>West Virginia Legislature – 2022 Legislative Calendar</w:t>
      </w:r>
    </w:p>
    <w:p w14:paraId="1B632FD1" w14:textId="77777777" w:rsidR="009853E6" w:rsidRPr="00EB45FE" w:rsidRDefault="009853E6" w:rsidP="0098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eastAsia="Calibri" w:hAnsi="Times New Roman" w:cs="Times New Roman"/>
          <w:sz w:val="24"/>
          <w:szCs w:val="24"/>
        </w:rPr>
        <w:t>January 12, 2022 - First day of session</w:t>
      </w:r>
    </w:p>
    <w:p w14:paraId="472E388C" w14:textId="77777777" w:rsidR="009853E6" w:rsidRPr="00EB45FE" w:rsidRDefault="009853E6" w:rsidP="0098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eastAsia="Calibri" w:hAnsi="Times New Roman" w:cs="Times New Roman"/>
          <w:sz w:val="24"/>
          <w:szCs w:val="24"/>
        </w:rPr>
        <w:t>January 31, 2022 - Legislative Rule-Making Review bills due</w:t>
      </w:r>
    </w:p>
    <w:p w14:paraId="533C219C" w14:textId="77777777" w:rsidR="009853E6" w:rsidRPr="00EB45FE" w:rsidRDefault="009853E6" w:rsidP="0098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eastAsia="Calibri" w:hAnsi="Times New Roman" w:cs="Times New Roman"/>
          <w:sz w:val="24"/>
          <w:szCs w:val="24"/>
        </w:rPr>
        <w:t>February 15, 2022 - Last day to introduce bills in the House</w:t>
      </w:r>
    </w:p>
    <w:p w14:paraId="44E233D7" w14:textId="77777777" w:rsidR="009853E6" w:rsidRPr="00EB45FE" w:rsidRDefault="009853E6" w:rsidP="0098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eastAsia="Calibri" w:hAnsi="Times New Roman" w:cs="Times New Roman"/>
          <w:sz w:val="24"/>
          <w:szCs w:val="24"/>
        </w:rPr>
        <w:t>February 21, 2022 - Last day to introduce bills in the Senate</w:t>
      </w:r>
    </w:p>
    <w:p w14:paraId="34EB949A" w14:textId="77777777" w:rsidR="009853E6" w:rsidRPr="00EB45FE" w:rsidRDefault="009853E6" w:rsidP="0098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eastAsia="Calibri" w:hAnsi="Times New Roman" w:cs="Times New Roman"/>
          <w:sz w:val="24"/>
          <w:szCs w:val="24"/>
        </w:rPr>
        <w:t xml:space="preserve">February 27, 2022 - Bills due out of committees </w:t>
      </w:r>
    </w:p>
    <w:p w14:paraId="4CB09516" w14:textId="77777777" w:rsidR="009853E6" w:rsidRPr="00EB45FE" w:rsidRDefault="009853E6" w:rsidP="0098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eastAsia="Calibri" w:hAnsi="Times New Roman" w:cs="Times New Roman"/>
          <w:sz w:val="24"/>
          <w:szCs w:val="24"/>
        </w:rPr>
        <w:t>March 2, 2022 - Last day to consider bill on third reading in house of origin</w:t>
      </w:r>
    </w:p>
    <w:p w14:paraId="2D544F3A" w14:textId="77777777" w:rsidR="009853E6" w:rsidRPr="00EB45FE" w:rsidRDefault="009853E6" w:rsidP="0098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eastAsia="Calibri" w:hAnsi="Times New Roman" w:cs="Times New Roman"/>
          <w:sz w:val="24"/>
          <w:szCs w:val="24"/>
        </w:rPr>
        <w:t xml:space="preserve">March 12, 2022 - Last day of session </w:t>
      </w:r>
    </w:p>
    <w:p w14:paraId="16701C92" w14:textId="77777777" w:rsidR="009853E6" w:rsidRPr="00EB45FE" w:rsidRDefault="009853E6" w:rsidP="009853E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9366B9E" w14:textId="77777777" w:rsidR="00547EA7" w:rsidRPr="00EB45FE" w:rsidRDefault="00547EA7" w:rsidP="00690B93">
      <w:pPr>
        <w:spacing w:after="0"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625F4E" w14:textId="77777777" w:rsidR="00690B93" w:rsidRPr="00EB45FE" w:rsidRDefault="00690B93" w:rsidP="00690B93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B45FE">
        <w:rPr>
          <w:rFonts w:ascii="Times New Roman" w:hAnsi="Times New Roman" w:cs="Times New Roman"/>
          <w:sz w:val="24"/>
          <w:szCs w:val="24"/>
        </w:rPr>
        <w:t>If you have meetings/events that need to be included, let your Area Director know.</w:t>
      </w:r>
    </w:p>
    <w:p w14:paraId="2946471B" w14:textId="77777777" w:rsidR="00690B93" w:rsidRPr="00EB45FE" w:rsidRDefault="00690B93" w:rsidP="00690B9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822929B" w14:textId="77777777" w:rsidR="00690B93" w:rsidRPr="00EB45FE" w:rsidRDefault="00690B93" w:rsidP="00690B93">
      <w:pPr>
        <w:rPr>
          <w:sz w:val="24"/>
          <w:szCs w:val="24"/>
        </w:rPr>
      </w:pPr>
    </w:p>
    <w:p w14:paraId="751E3B11" w14:textId="315EF5D6" w:rsidR="00634936" w:rsidRPr="00EB45FE" w:rsidRDefault="00634936" w:rsidP="00AD6FAD">
      <w:pPr>
        <w:ind w:left="1440" w:firstLine="720"/>
        <w:contextualSpacing/>
        <w:rPr>
          <w:rFonts w:ascii="Times New Roman" w:eastAsia="FangSong" w:hAnsi="Times New Roman" w:cs="Times New Roman"/>
          <w:b/>
          <w:sz w:val="24"/>
          <w:szCs w:val="24"/>
        </w:rPr>
      </w:pPr>
    </w:p>
    <w:p w14:paraId="5C60B8EB" w14:textId="77777777" w:rsidR="00690B93" w:rsidRPr="00EB45FE" w:rsidRDefault="00690B93" w:rsidP="00AD6FAD">
      <w:pPr>
        <w:ind w:left="1440" w:firstLine="720"/>
        <w:contextualSpacing/>
        <w:rPr>
          <w:rFonts w:ascii="Times New Roman" w:eastAsia="FangSong" w:hAnsi="Times New Roman" w:cs="Times New Roman"/>
          <w:b/>
          <w:sz w:val="24"/>
          <w:szCs w:val="24"/>
        </w:rPr>
      </w:pPr>
    </w:p>
    <w:bookmarkEnd w:id="0"/>
    <w:p w14:paraId="4DFF1910" w14:textId="330E57AE" w:rsidR="00AD6FAD" w:rsidRPr="00EB45FE" w:rsidRDefault="00AD6FAD" w:rsidP="00690B93">
      <w:pPr>
        <w:contextualSpacing/>
        <w:rPr>
          <w:rFonts w:ascii="Times New Roman" w:eastAsia="FangSong" w:hAnsi="Times New Roman" w:cs="Times New Roman"/>
          <w:b/>
          <w:sz w:val="24"/>
          <w:szCs w:val="24"/>
        </w:rPr>
      </w:pPr>
    </w:p>
    <w:sectPr w:rsidR="00AD6FAD" w:rsidRPr="00EB45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B78B" w14:textId="77777777" w:rsidR="00AD6FAD" w:rsidRDefault="00AD6FAD" w:rsidP="00AD6FAD">
      <w:pPr>
        <w:spacing w:after="0" w:line="240" w:lineRule="auto"/>
      </w:pPr>
      <w:r>
        <w:separator/>
      </w:r>
    </w:p>
  </w:endnote>
  <w:endnote w:type="continuationSeparator" w:id="0">
    <w:p w14:paraId="1BF6DF72" w14:textId="77777777" w:rsidR="00AD6FAD" w:rsidRDefault="00AD6FAD" w:rsidP="00A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7E5B" w14:textId="77777777" w:rsidR="006646A5" w:rsidRDefault="00366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CE25" w14:textId="77777777" w:rsidR="006646A5" w:rsidRDefault="00366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65AF" w14:textId="77777777" w:rsidR="006646A5" w:rsidRDefault="00366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A374" w14:textId="77777777" w:rsidR="00AD6FAD" w:rsidRDefault="00AD6FAD" w:rsidP="00AD6FAD">
      <w:pPr>
        <w:spacing w:after="0" w:line="240" w:lineRule="auto"/>
      </w:pPr>
      <w:r>
        <w:separator/>
      </w:r>
    </w:p>
  </w:footnote>
  <w:footnote w:type="continuationSeparator" w:id="0">
    <w:p w14:paraId="4A842907" w14:textId="77777777" w:rsidR="00AD6FAD" w:rsidRDefault="00AD6FAD" w:rsidP="00A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A16C" w14:textId="77777777" w:rsidR="006646A5" w:rsidRDefault="00366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42AD" w14:textId="77777777" w:rsidR="006646A5" w:rsidRDefault="00AD6FAD" w:rsidP="006646A5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Monongahela Conservation District</w:t>
    </w:r>
  </w:p>
  <w:p w14:paraId="4CF3D584" w14:textId="485C3708" w:rsidR="006646A5" w:rsidRDefault="00AD6FAD" w:rsidP="00AD6FAD">
    <w:pPr>
      <w:pStyle w:val="NoSpacing"/>
      <w:ind w:left="2160" w:firstLine="720"/>
      <w:rPr>
        <w:sz w:val="24"/>
        <w:szCs w:val="24"/>
      </w:rPr>
    </w:pPr>
    <w:r>
      <w:rPr>
        <w:sz w:val="24"/>
        <w:szCs w:val="24"/>
      </w:rPr>
      <w:t xml:space="preserve">         Board Meeting Agenda</w:t>
    </w:r>
  </w:p>
  <w:p w14:paraId="4E4F6A61" w14:textId="261A181E" w:rsidR="00AD6FAD" w:rsidRDefault="00AD6FAD" w:rsidP="00AD6FAD">
    <w:pPr>
      <w:pStyle w:val="NoSpacing"/>
      <w:ind w:left="2880" w:firstLine="720"/>
      <w:rPr>
        <w:sz w:val="24"/>
        <w:szCs w:val="24"/>
      </w:rPr>
    </w:pPr>
    <w:r>
      <w:rPr>
        <w:sz w:val="24"/>
        <w:szCs w:val="24"/>
      </w:rPr>
      <w:t>January 13, 202</w:t>
    </w:r>
    <w:r w:rsidR="004D7585">
      <w:rPr>
        <w:sz w:val="24"/>
        <w:szCs w:val="24"/>
      </w:rPr>
      <w:t>2</w:t>
    </w:r>
  </w:p>
  <w:p w14:paraId="2A3FC4AB" w14:textId="3895FED6" w:rsidR="006646A5" w:rsidRDefault="00AD6FAD" w:rsidP="00AD6FAD">
    <w:pPr>
      <w:pStyle w:val="NoSpacing"/>
      <w:ind w:left="2160" w:firstLine="720"/>
      <w:rPr>
        <w:sz w:val="24"/>
        <w:szCs w:val="24"/>
      </w:rPr>
    </w:pPr>
    <w:r>
      <w:rPr>
        <w:sz w:val="24"/>
        <w:szCs w:val="24"/>
      </w:rPr>
      <w:t xml:space="preserve">  Steve </w:t>
    </w:r>
    <w:proofErr w:type="spellStart"/>
    <w:r>
      <w:rPr>
        <w:sz w:val="24"/>
        <w:szCs w:val="24"/>
      </w:rPr>
      <w:t>Lebnick</w:t>
    </w:r>
    <w:proofErr w:type="spellEnd"/>
    <w:r>
      <w:rPr>
        <w:sz w:val="24"/>
        <w:szCs w:val="24"/>
      </w:rPr>
      <w:t xml:space="preserve"> Agricultural Center</w:t>
    </w:r>
  </w:p>
  <w:p w14:paraId="6B689768" w14:textId="212BB8F7" w:rsidR="006646A5" w:rsidRDefault="00AD6FAD" w:rsidP="00AD6FAD">
    <w:pPr>
      <w:pStyle w:val="NoSpacing"/>
      <w:ind w:left="2880"/>
      <w:rPr>
        <w:sz w:val="24"/>
        <w:szCs w:val="24"/>
      </w:rPr>
    </w:pPr>
    <w:r>
      <w:rPr>
        <w:sz w:val="24"/>
        <w:szCs w:val="24"/>
      </w:rPr>
      <w:t xml:space="preserve">            Morgantown, WV</w:t>
    </w:r>
  </w:p>
  <w:p w14:paraId="26854EF8" w14:textId="6FB2D529" w:rsidR="006646A5" w:rsidRDefault="00AD6FAD" w:rsidP="00AD6FAD">
    <w:pPr>
      <w:pStyle w:val="NoSpacing"/>
      <w:ind w:left="2880" w:firstLine="720"/>
      <w:rPr>
        <w:sz w:val="24"/>
        <w:szCs w:val="24"/>
      </w:rPr>
    </w:pPr>
    <w:r>
      <w:rPr>
        <w:sz w:val="24"/>
        <w:szCs w:val="24"/>
      </w:rPr>
      <w:t xml:space="preserve">   @ 9:30 a.m.</w:t>
    </w:r>
  </w:p>
  <w:p w14:paraId="63334001" w14:textId="77777777" w:rsidR="006646A5" w:rsidRDefault="003666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4B24" w14:textId="77777777" w:rsidR="006646A5" w:rsidRDefault="00366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C47"/>
    <w:multiLevelType w:val="hybridMultilevel"/>
    <w:tmpl w:val="8FC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581B"/>
    <w:multiLevelType w:val="hybridMultilevel"/>
    <w:tmpl w:val="82744234"/>
    <w:lvl w:ilvl="0" w:tplc="C820E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6510"/>
    <w:multiLevelType w:val="hybridMultilevel"/>
    <w:tmpl w:val="DACA28AA"/>
    <w:lvl w:ilvl="0" w:tplc="C820E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AD"/>
    <w:rsid w:val="00007F36"/>
    <w:rsid w:val="00046DA7"/>
    <w:rsid w:val="0006393D"/>
    <w:rsid w:val="00093AA1"/>
    <w:rsid w:val="001252F9"/>
    <w:rsid w:val="00165BA9"/>
    <w:rsid w:val="001A6D14"/>
    <w:rsid w:val="001E69E3"/>
    <w:rsid w:val="001F38D5"/>
    <w:rsid w:val="00217CC6"/>
    <w:rsid w:val="00264EDB"/>
    <w:rsid w:val="00285A7D"/>
    <w:rsid w:val="00295AC8"/>
    <w:rsid w:val="002C7056"/>
    <w:rsid w:val="002E074C"/>
    <w:rsid w:val="00300A19"/>
    <w:rsid w:val="003075F5"/>
    <w:rsid w:val="00311ECE"/>
    <w:rsid w:val="003666FE"/>
    <w:rsid w:val="00374F55"/>
    <w:rsid w:val="003A7EDA"/>
    <w:rsid w:val="00402DC4"/>
    <w:rsid w:val="00425594"/>
    <w:rsid w:val="0044048C"/>
    <w:rsid w:val="0045400D"/>
    <w:rsid w:val="0048739A"/>
    <w:rsid w:val="004D7585"/>
    <w:rsid w:val="004E6F5B"/>
    <w:rsid w:val="0053523B"/>
    <w:rsid w:val="00547EA7"/>
    <w:rsid w:val="00576674"/>
    <w:rsid w:val="005850DF"/>
    <w:rsid w:val="005A3A21"/>
    <w:rsid w:val="005A6BDF"/>
    <w:rsid w:val="005D0BC7"/>
    <w:rsid w:val="005F62FD"/>
    <w:rsid w:val="00634936"/>
    <w:rsid w:val="00660787"/>
    <w:rsid w:val="00690B93"/>
    <w:rsid w:val="00691F09"/>
    <w:rsid w:val="006A225E"/>
    <w:rsid w:val="006A6537"/>
    <w:rsid w:val="006C739B"/>
    <w:rsid w:val="006F6C76"/>
    <w:rsid w:val="00713F53"/>
    <w:rsid w:val="00714298"/>
    <w:rsid w:val="00725BA9"/>
    <w:rsid w:val="00744120"/>
    <w:rsid w:val="007C0D77"/>
    <w:rsid w:val="0080768A"/>
    <w:rsid w:val="00835BF5"/>
    <w:rsid w:val="0087674C"/>
    <w:rsid w:val="00877E6B"/>
    <w:rsid w:val="00894262"/>
    <w:rsid w:val="008A01D7"/>
    <w:rsid w:val="008C400A"/>
    <w:rsid w:val="008E3E22"/>
    <w:rsid w:val="009457C4"/>
    <w:rsid w:val="00960FCE"/>
    <w:rsid w:val="009810B9"/>
    <w:rsid w:val="009853E6"/>
    <w:rsid w:val="00987968"/>
    <w:rsid w:val="009B2A77"/>
    <w:rsid w:val="009C13AA"/>
    <w:rsid w:val="00A100B0"/>
    <w:rsid w:val="00A2694C"/>
    <w:rsid w:val="00AD6FAD"/>
    <w:rsid w:val="00B057C5"/>
    <w:rsid w:val="00B24FE3"/>
    <w:rsid w:val="00B8186C"/>
    <w:rsid w:val="00B849EB"/>
    <w:rsid w:val="00BF71D8"/>
    <w:rsid w:val="00C1492C"/>
    <w:rsid w:val="00C16563"/>
    <w:rsid w:val="00C331BB"/>
    <w:rsid w:val="00C345D3"/>
    <w:rsid w:val="00C42783"/>
    <w:rsid w:val="00CA1A58"/>
    <w:rsid w:val="00CA523F"/>
    <w:rsid w:val="00CB2803"/>
    <w:rsid w:val="00CF04C5"/>
    <w:rsid w:val="00D15FF4"/>
    <w:rsid w:val="00D26229"/>
    <w:rsid w:val="00D96FCF"/>
    <w:rsid w:val="00DC77F7"/>
    <w:rsid w:val="00E00106"/>
    <w:rsid w:val="00E2769C"/>
    <w:rsid w:val="00E5715D"/>
    <w:rsid w:val="00EB45FE"/>
    <w:rsid w:val="00F15BF8"/>
    <w:rsid w:val="00F24F33"/>
    <w:rsid w:val="00F427D0"/>
    <w:rsid w:val="00F77555"/>
    <w:rsid w:val="00FB3068"/>
    <w:rsid w:val="00FD07A9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2EA8"/>
  <w15:chartTrackingRefBased/>
  <w15:docId w15:val="{DFBD0559-08A0-4B8E-AAAD-EECC22EB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FAD"/>
    <w:pPr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D6FAD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D6FA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6FAD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D6FAD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90B9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2022-01-10T15:52:00Z</cp:lastPrinted>
  <dcterms:created xsi:type="dcterms:W3CDTF">2022-01-10T16:53:00Z</dcterms:created>
  <dcterms:modified xsi:type="dcterms:W3CDTF">2022-01-10T16:53:00Z</dcterms:modified>
</cp:coreProperties>
</file>